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9EF3" w14:textId="15F9EE63" w:rsidR="00FC5675" w:rsidRPr="004F17EA" w:rsidRDefault="004F17EA" w:rsidP="00FC56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b/>
          <w:noProof/>
        </w:rPr>
        <w:drawing>
          <wp:anchor distT="0" distB="0" distL="0" distR="91440" simplePos="0" relativeHeight="251659264" behindDoc="0" locked="0" layoutInCell="1" allowOverlap="1" wp14:anchorId="32D55E2B" wp14:editId="3D8DA87C">
            <wp:simplePos x="0" y="0"/>
            <wp:positionH relativeFrom="margin">
              <wp:posOffset>55880</wp:posOffset>
            </wp:positionH>
            <wp:positionV relativeFrom="margin">
              <wp:posOffset>10322</wp:posOffset>
            </wp:positionV>
            <wp:extent cx="424815" cy="4248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51A">
        <w:rPr>
          <w:rStyle w:val="normaltextrun"/>
          <w:rFonts w:ascii="Arial" w:hAnsi="Arial" w:cs="Arial"/>
          <w:b/>
          <w:bCs/>
          <w:color w:val="000000"/>
        </w:rPr>
        <w:t xml:space="preserve">INDIVIDUAL FOREIGN LANGUAGE </w:t>
      </w:r>
      <w:r w:rsidR="006B38A1">
        <w:rPr>
          <w:rStyle w:val="normaltextrun"/>
          <w:rFonts w:ascii="Arial" w:hAnsi="Arial" w:cs="Arial"/>
          <w:b/>
          <w:bCs/>
          <w:color w:val="000000"/>
        </w:rPr>
        <w:t>INTERPRETER AND TRANSLATOR REQUEST</w:t>
      </w:r>
    </w:p>
    <w:p w14:paraId="13012EF4" w14:textId="259A66CA" w:rsidR="004F17EA" w:rsidRPr="00D4487B" w:rsidRDefault="004F17EA" w:rsidP="00FC56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16"/>
          <w:szCs w:val="16"/>
        </w:rPr>
      </w:pPr>
      <w:r w:rsidRPr="00D4487B">
        <w:rPr>
          <w:rStyle w:val="eop"/>
          <w:rFonts w:ascii="Arial" w:hAnsi="Arial" w:cs="Arial"/>
          <w:color w:val="000000"/>
          <w:sz w:val="16"/>
          <w:szCs w:val="16"/>
        </w:rPr>
        <w:t>Wisconsin Department of Transportation</w:t>
      </w:r>
    </w:p>
    <w:p w14:paraId="2F662B20" w14:textId="2B492E1E" w:rsidR="004F17EA" w:rsidRPr="00D4487B" w:rsidRDefault="004F17EA" w:rsidP="00FC56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16"/>
          <w:szCs w:val="16"/>
        </w:rPr>
      </w:pPr>
      <w:r w:rsidRPr="00D4487B">
        <w:rPr>
          <w:rStyle w:val="eop"/>
          <w:rFonts w:ascii="Arial" w:hAnsi="Arial" w:cs="Arial"/>
          <w:color w:val="000000"/>
          <w:sz w:val="16"/>
          <w:szCs w:val="16"/>
        </w:rPr>
        <w:t>DT2517</w:t>
      </w:r>
      <w:r w:rsidRPr="00D4487B">
        <w:rPr>
          <w:rStyle w:val="eop"/>
          <w:rFonts w:ascii="Arial" w:hAnsi="Arial" w:cs="Arial"/>
          <w:color w:val="000000"/>
          <w:sz w:val="16"/>
          <w:szCs w:val="16"/>
        </w:rPr>
        <w:tab/>
      </w:r>
      <w:r w:rsidR="00BF1600">
        <w:rPr>
          <w:rStyle w:val="eop"/>
          <w:rFonts w:ascii="Arial" w:hAnsi="Arial" w:cs="Arial"/>
          <w:color w:val="000000"/>
          <w:sz w:val="16"/>
          <w:szCs w:val="16"/>
        </w:rPr>
        <w:t>5</w:t>
      </w:r>
      <w:r w:rsidRPr="00D4487B">
        <w:rPr>
          <w:rStyle w:val="eop"/>
          <w:rFonts w:ascii="Arial" w:hAnsi="Arial" w:cs="Arial"/>
          <w:color w:val="000000"/>
          <w:sz w:val="16"/>
          <w:szCs w:val="16"/>
        </w:rPr>
        <w:t>/202</w:t>
      </w:r>
      <w:r w:rsidR="00BF1600">
        <w:rPr>
          <w:rStyle w:val="eop"/>
          <w:rFonts w:ascii="Arial" w:hAnsi="Arial" w:cs="Arial"/>
          <w:color w:val="000000"/>
          <w:sz w:val="16"/>
          <w:szCs w:val="16"/>
        </w:rPr>
        <w:t>4</w:t>
      </w:r>
    </w:p>
    <w:p w14:paraId="02CAF6DD" w14:textId="77777777" w:rsidR="00A659A7" w:rsidRDefault="00A659A7" w:rsidP="0099251A">
      <w:pPr>
        <w:rPr>
          <w:rFonts w:ascii="Arial" w:hAnsi="Arial" w:cs="Arial"/>
          <w:sz w:val="20"/>
          <w:szCs w:val="20"/>
        </w:rPr>
      </w:pPr>
      <w:bookmarkStart w:id="0" w:name="_Hlk520466909"/>
    </w:p>
    <w:p w14:paraId="479414DD" w14:textId="75278CE7" w:rsidR="00A659A7" w:rsidRPr="00912CC3" w:rsidRDefault="0099251A" w:rsidP="0099251A">
      <w:pPr>
        <w:rPr>
          <w:rFonts w:ascii="Arial" w:hAnsi="Arial" w:cs="Arial"/>
        </w:rPr>
      </w:pPr>
      <w:r w:rsidRPr="00912CC3">
        <w:rPr>
          <w:rFonts w:ascii="Arial" w:hAnsi="Arial" w:cs="Arial"/>
        </w:rPr>
        <w:t xml:space="preserve">Use this form to request </w:t>
      </w:r>
      <w:r w:rsidR="006B38A1" w:rsidRPr="00912CC3">
        <w:rPr>
          <w:rFonts w:ascii="Arial" w:hAnsi="Arial" w:cs="Arial"/>
        </w:rPr>
        <w:t>a foreign language interpreter or translator at no cost</w:t>
      </w:r>
      <w:r w:rsidRPr="00912CC3">
        <w:rPr>
          <w:rFonts w:ascii="Arial" w:hAnsi="Arial" w:cs="Arial"/>
        </w:rPr>
        <w:t>.</w:t>
      </w:r>
      <w:bookmarkEnd w:id="0"/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53"/>
        <w:gridCol w:w="1071"/>
        <w:gridCol w:w="1338"/>
        <w:gridCol w:w="1004"/>
        <w:gridCol w:w="1804"/>
      </w:tblGrid>
      <w:tr w:rsidR="00543EA7" w:rsidRPr="00450AEB" w14:paraId="3438B41F" w14:textId="77777777" w:rsidTr="004C462F">
        <w:trPr>
          <w:cantSplit/>
          <w:trHeight w:hRule="exact" w:val="595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F85AA" w14:textId="77777777" w:rsidR="00543EA7" w:rsidRPr="00912CC3" w:rsidRDefault="00543EA7" w:rsidP="002F0F09">
            <w:pPr>
              <w:pStyle w:val="Heading1"/>
              <w:keepNext w:val="0"/>
              <w:suppressAutoHyphens w:val="0"/>
              <w:spacing w:before="20" w:after="20"/>
              <w:rPr>
                <w:rFonts w:cs="Arial"/>
                <w:b w:val="0"/>
                <w:caps/>
                <w:sz w:val="22"/>
                <w:szCs w:val="22"/>
              </w:rPr>
            </w:pPr>
            <w:r w:rsidRPr="00912CC3">
              <w:rPr>
                <w:rFonts w:cs="Arial"/>
                <w:b w:val="0"/>
                <w:sz w:val="22"/>
                <w:szCs w:val="22"/>
              </w:rPr>
              <w:t>Requestor’s Name</w:t>
            </w:r>
          </w:p>
          <w:p w14:paraId="4A77A81E" w14:textId="77777777" w:rsidR="00543EA7" w:rsidRPr="00912CC3" w:rsidRDefault="00543EA7" w:rsidP="002F0F09">
            <w:pPr>
              <w:suppressAutoHyphens/>
              <w:spacing w:before="20" w:after="2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62"/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96D2C" w14:textId="77777777" w:rsidR="00543EA7" w:rsidRPr="00912CC3" w:rsidRDefault="00543EA7" w:rsidP="002F0F09">
            <w:pPr>
              <w:suppressAutoHyphens/>
              <w:spacing w:before="20" w:after="2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>(Area Code) Telephone Number</w:t>
            </w:r>
          </w:p>
          <w:p w14:paraId="2C5E2EDE" w14:textId="77777777" w:rsidR="00543EA7" w:rsidRPr="00912CC3" w:rsidRDefault="00543EA7" w:rsidP="002F0F09">
            <w:pPr>
              <w:suppressAutoHyphens/>
              <w:spacing w:before="20" w:after="2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</w:p>
        </w:tc>
      </w:tr>
      <w:tr w:rsidR="00543EA7" w:rsidRPr="00450AEB" w14:paraId="3B9F50B1" w14:textId="77777777" w:rsidTr="004C462F">
        <w:trPr>
          <w:cantSplit/>
          <w:trHeight w:hRule="exact" w:val="631"/>
        </w:trPr>
        <w:tc>
          <w:tcPr>
            <w:tcW w:w="4953" w:type="dxa"/>
            <w:tcBorders>
              <w:left w:val="single" w:sz="4" w:space="0" w:color="auto"/>
              <w:right w:val="single" w:sz="4" w:space="0" w:color="auto"/>
            </w:tcBorders>
          </w:tcPr>
          <w:p w14:paraId="7E62C8F3" w14:textId="77777777" w:rsidR="00543EA7" w:rsidRPr="00912CC3" w:rsidRDefault="00543EA7" w:rsidP="002F0F09">
            <w:pPr>
              <w:suppressAutoHyphens/>
              <w:spacing w:before="20" w:after="2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>Street Address or P.O. Box</w:t>
            </w:r>
          </w:p>
          <w:p w14:paraId="2EC3FB41" w14:textId="77777777" w:rsidR="00543EA7" w:rsidRPr="00912CC3" w:rsidRDefault="00543EA7" w:rsidP="002F0F09">
            <w:pPr>
              <w:suppressAutoHyphens/>
              <w:spacing w:before="20" w:after="2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8AB286" w14:textId="77777777" w:rsidR="00543EA7" w:rsidRPr="00912CC3" w:rsidRDefault="00543EA7" w:rsidP="002F0F09">
            <w:pPr>
              <w:suppressAutoHyphens/>
              <w:spacing w:before="20" w:after="2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>City</w:t>
            </w:r>
          </w:p>
          <w:p w14:paraId="76EF8436" w14:textId="77777777" w:rsidR="00543EA7" w:rsidRPr="00912CC3" w:rsidRDefault="00543EA7" w:rsidP="002F0F09">
            <w:pPr>
              <w:suppressAutoHyphens/>
              <w:spacing w:before="20" w:after="2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5DAFFB09" w14:textId="77777777" w:rsidR="00543EA7" w:rsidRPr="00912CC3" w:rsidRDefault="00543EA7" w:rsidP="002F0F09">
            <w:pPr>
              <w:suppressAutoHyphens/>
              <w:spacing w:before="20" w:after="2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>State</w:t>
            </w:r>
          </w:p>
          <w:p w14:paraId="433E6601" w14:textId="77777777" w:rsidR="00543EA7" w:rsidRPr="00912CC3" w:rsidRDefault="00543EA7" w:rsidP="002F0F09">
            <w:pPr>
              <w:suppressAutoHyphens/>
              <w:spacing w:before="20" w:after="2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14:paraId="4BDC171E" w14:textId="77777777" w:rsidR="00543EA7" w:rsidRPr="00912CC3" w:rsidRDefault="00543EA7" w:rsidP="002F0F09">
            <w:pPr>
              <w:suppressAutoHyphens/>
              <w:spacing w:before="20" w:after="2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>ZIP Code</w:t>
            </w:r>
          </w:p>
          <w:p w14:paraId="556FC32C" w14:textId="77777777" w:rsidR="00543EA7" w:rsidRPr="00912CC3" w:rsidRDefault="00543EA7" w:rsidP="002F0F09">
            <w:pPr>
              <w:suppressAutoHyphens/>
              <w:spacing w:before="20" w:after="2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</w:p>
        </w:tc>
      </w:tr>
      <w:tr w:rsidR="00543EA7" w:rsidRPr="00450AEB" w14:paraId="4DABA564" w14:textId="77777777" w:rsidTr="004C462F">
        <w:trPr>
          <w:cantSplit/>
          <w:trHeight w:hRule="exact" w:val="586"/>
        </w:trPr>
        <w:tc>
          <w:tcPr>
            <w:tcW w:w="73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6ABE" w14:textId="77777777" w:rsidR="00543EA7" w:rsidRPr="00912CC3" w:rsidRDefault="00543EA7" w:rsidP="002F0F09">
            <w:pPr>
              <w:suppressAutoHyphens/>
              <w:spacing w:before="20" w:after="2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>Email Address</w:t>
            </w:r>
          </w:p>
          <w:p w14:paraId="6DF6F00F" w14:textId="77777777" w:rsidR="00543EA7" w:rsidRPr="00912CC3" w:rsidRDefault="00543EA7" w:rsidP="002F0F09">
            <w:pPr>
              <w:suppressAutoHyphens/>
              <w:spacing w:before="20" w:after="2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503" w14:textId="77777777" w:rsidR="00543EA7" w:rsidRPr="00912CC3" w:rsidRDefault="00543EA7" w:rsidP="002F0F09">
            <w:pPr>
              <w:suppressAutoHyphens/>
              <w:spacing w:before="20" w:after="2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>Date and Time Needed</w:t>
            </w:r>
          </w:p>
          <w:p w14:paraId="6783FDC7" w14:textId="77777777" w:rsidR="00543EA7" w:rsidRPr="00912CC3" w:rsidRDefault="00543EA7" w:rsidP="002F0F09">
            <w:pPr>
              <w:suppressAutoHyphens/>
              <w:spacing w:before="20" w:after="2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" w:name="Text82"/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09556991" w14:textId="77777777" w:rsidR="00543EA7" w:rsidRPr="0099251A" w:rsidRDefault="00543EA7" w:rsidP="0099251A">
      <w:pPr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0"/>
      </w:tblGrid>
      <w:tr w:rsidR="0099251A" w:rsidRPr="00EC79CF" w14:paraId="00E8732B" w14:textId="77777777" w:rsidTr="00912CC3">
        <w:trPr>
          <w:cantSplit/>
          <w:trHeight w:hRule="exact" w:val="423"/>
        </w:trPr>
        <w:tc>
          <w:tcPr>
            <w:tcW w:w="10170" w:type="dxa"/>
          </w:tcPr>
          <w:p w14:paraId="20150DB8" w14:textId="5BCB1222" w:rsidR="0099251A" w:rsidRPr="00912CC3" w:rsidRDefault="0099251A" w:rsidP="002E49B0">
            <w:pPr>
              <w:suppressAutoHyphens/>
              <w:spacing w:after="0"/>
              <w:rPr>
                <w:rFonts w:ascii="Arial" w:hAnsi="Arial" w:cs="Arial"/>
                <w:b/>
                <w:bCs/>
              </w:rPr>
            </w:pPr>
            <w:r w:rsidRPr="00912CC3">
              <w:rPr>
                <w:rFonts w:ascii="Arial" w:hAnsi="Arial" w:cs="Arial"/>
                <w:b/>
                <w:bCs/>
              </w:rPr>
              <w:t>Translation o</w:t>
            </w:r>
            <w:r w:rsidR="00A659A7" w:rsidRPr="00912CC3">
              <w:rPr>
                <w:rFonts w:ascii="Arial" w:hAnsi="Arial" w:cs="Arial"/>
                <w:b/>
                <w:bCs/>
              </w:rPr>
              <w:t>f</w:t>
            </w:r>
            <w:r w:rsidR="002E49B0" w:rsidRPr="00912CC3">
              <w:rPr>
                <w:rFonts w:ascii="Arial" w:hAnsi="Arial" w:cs="Arial"/>
                <w:b/>
                <w:bCs/>
              </w:rPr>
              <w:t xml:space="preserve"> </w:t>
            </w:r>
            <w:r w:rsidRPr="00912CC3">
              <w:rPr>
                <w:rFonts w:ascii="Arial" w:hAnsi="Arial" w:cs="Arial"/>
                <w:b/>
                <w:bCs/>
              </w:rPr>
              <w:t>Printed Materials</w:t>
            </w:r>
          </w:p>
          <w:p w14:paraId="604DC654" w14:textId="77777777" w:rsidR="002E49B0" w:rsidRPr="00912CC3" w:rsidRDefault="002E49B0" w:rsidP="002E49B0">
            <w:pPr>
              <w:suppressAutoHyphens/>
              <w:spacing w:after="0"/>
              <w:rPr>
                <w:rFonts w:ascii="Arial" w:hAnsi="Arial" w:cs="Arial"/>
                <w:b/>
                <w:bCs/>
              </w:rPr>
            </w:pPr>
          </w:p>
          <w:p w14:paraId="49EFA870" w14:textId="77777777" w:rsidR="002E49B0" w:rsidRPr="00912CC3" w:rsidRDefault="002E49B0" w:rsidP="002E49B0">
            <w:pPr>
              <w:suppressAutoHyphens/>
              <w:spacing w:after="0"/>
              <w:rPr>
                <w:rFonts w:ascii="Arial" w:hAnsi="Arial" w:cs="Arial"/>
                <w:b/>
                <w:bCs/>
              </w:rPr>
            </w:pPr>
          </w:p>
          <w:p w14:paraId="23A22A53" w14:textId="77777777" w:rsidR="002E49B0" w:rsidRPr="00912CC3" w:rsidRDefault="002E49B0" w:rsidP="002E49B0">
            <w:pPr>
              <w:suppressAutoHyphens/>
              <w:spacing w:after="0"/>
              <w:rPr>
                <w:rFonts w:ascii="Arial" w:hAnsi="Arial" w:cs="Arial"/>
                <w:b/>
                <w:bCs/>
              </w:rPr>
            </w:pPr>
          </w:p>
          <w:p w14:paraId="65CAEA15" w14:textId="77777777" w:rsidR="002E49B0" w:rsidRPr="00912CC3" w:rsidRDefault="002E49B0" w:rsidP="002E49B0">
            <w:pPr>
              <w:suppressAutoHyphens/>
              <w:spacing w:after="0"/>
              <w:rPr>
                <w:rFonts w:ascii="Arial" w:hAnsi="Arial" w:cs="Arial"/>
                <w:b/>
                <w:bCs/>
              </w:rPr>
            </w:pPr>
          </w:p>
          <w:p w14:paraId="5DE6F8ED" w14:textId="62BC1DAA" w:rsidR="002E49B0" w:rsidRPr="00912CC3" w:rsidRDefault="002E49B0" w:rsidP="002E49B0">
            <w:pPr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99251A" w:rsidRPr="00EC79CF" w14:paraId="694E085B" w14:textId="77777777" w:rsidTr="00912CC3">
        <w:trPr>
          <w:cantSplit/>
          <w:trHeight w:hRule="exact" w:val="306"/>
        </w:trPr>
        <w:tc>
          <w:tcPr>
            <w:tcW w:w="10170" w:type="dxa"/>
          </w:tcPr>
          <w:p w14:paraId="7096EEA4" w14:textId="77777777" w:rsidR="0099251A" w:rsidRPr="00912CC3" w:rsidRDefault="0099251A" w:rsidP="002E49B0">
            <w:pPr>
              <w:suppressAutoHyphens/>
              <w:spacing w:after="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 xml:space="preserve">Do you know the title(s) of the specific publication(s) you want?     </w:t>
            </w:r>
            <w:r w:rsidRPr="00912CC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CC3">
              <w:rPr>
                <w:rFonts w:ascii="Arial" w:hAnsi="Arial" w:cs="Arial"/>
              </w:rPr>
              <w:instrText xml:space="preserve"> FORMCHECKBOX </w:instrText>
            </w:r>
            <w:r w:rsidR="003A0557">
              <w:rPr>
                <w:rFonts w:ascii="Arial" w:hAnsi="Arial" w:cs="Arial"/>
              </w:rPr>
            </w:r>
            <w:r w:rsidR="003A0557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</w:rPr>
              <w:fldChar w:fldCharType="end"/>
            </w:r>
            <w:r w:rsidRPr="00912CC3">
              <w:rPr>
                <w:rFonts w:ascii="Arial" w:hAnsi="Arial" w:cs="Arial"/>
              </w:rPr>
              <w:t xml:space="preserve"> Yes   </w:t>
            </w:r>
            <w:r w:rsidRPr="00912CC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912CC3">
              <w:rPr>
                <w:rFonts w:ascii="Arial" w:hAnsi="Arial" w:cs="Arial"/>
              </w:rPr>
              <w:instrText xml:space="preserve"> FORMCHECKBOX </w:instrText>
            </w:r>
            <w:r w:rsidR="003A0557">
              <w:rPr>
                <w:rFonts w:ascii="Arial" w:hAnsi="Arial" w:cs="Arial"/>
              </w:rPr>
            </w:r>
            <w:r w:rsidR="003A0557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</w:rPr>
              <w:fldChar w:fldCharType="end"/>
            </w:r>
            <w:bookmarkEnd w:id="3"/>
            <w:r w:rsidRPr="00912CC3">
              <w:rPr>
                <w:rFonts w:ascii="Arial" w:hAnsi="Arial" w:cs="Arial"/>
              </w:rPr>
              <w:t xml:space="preserve"> No</w:t>
            </w:r>
          </w:p>
        </w:tc>
      </w:tr>
      <w:tr w:rsidR="0099251A" w:rsidRPr="00EC79CF" w14:paraId="63E16BD0" w14:textId="77777777" w:rsidTr="00912CC3">
        <w:trPr>
          <w:cantSplit/>
          <w:trHeight w:hRule="exact" w:val="513"/>
        </w:trPr>
        <w:tc>
          <w:tcPr>
            <w:tcW w:w="10170" w:type="dxa"/>
          </w:tcPr>
          <w:p w14:paraId="71A37D52" w14:textId="77777777" w:rsidR="0099251A" w:rsidRPr="00912CC3" w:rsidRDefault="0099251A" w:rsidP="002E49B0">
            <w:pPr>
              <w:suppressAutoHyphens/>
              <w:spacing w:after="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>If yes, please specify the title(s)</w:t>
            </w:r>
          </w:p>
          <w:p w14:paraId="280BB311" w14:textId="77777777" w:rsidR="0099251A" w:rsidRPr="00912CC3" w:rsidRDefault="0099251A" w:rsidP="002E49B0">
            <w:pPr>
              <w:suppressAutoHyphens/>
              <w:spacing w:after="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51A" w:rsidRPr="00EC79CF" w14:paraId="6ECABD2A" w14:textId="77777777" w:rsidTr="004C462F">
        <w:trPr>
          <w:cantSplit/>
          <w:trHeight w:hRule="exact" w:val="639"/>
        </w:trPr>
        <w:tc>
          <w:tcPr>
            <w:tcW w:w="10170" w:type="dxa"/>
          </w:tcPr>
          <w:p w14:paraId="63D7F479" w14:textId="654BFFFF" w:rsidR="0099251A" w:rsidRPr="00912CC3" w:rsidRDefault="0099251A" w:rsidP="002E49B0">
            <w:pPr>
              <w:spacing w:before="20" w:after="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>If no, please provide any information you can to help us identify the requested document</w:t>
            </w:r>
            <w:r w:rsidR="00447A52" w:rsidRPr="00912CC3">
              <w:rPr>
                <w:rFonts w:ascii="Arial" w:hAnsi="Arial" w:cs="Arial"/>
              </w:rPr>
              <w:t>(</w:t>
            </w:r>
            <w:r w:rsidRPr="00912CC3">
              <w:rPr>
                <w:rFonts w:ascii="Arial" w:hAnsi="Arial" w:cs="Arial"/>
              </w:rPr>
              <w:t>s</w:t>
            </w:r>
            <w:r w:rsidR="00447A52" w:rsidRPr="00912CC3">
              <w:rPr>
                <w:rFonts w:ascii="Arial" w:hAnsi="Arial" w:cs="Arial"/>
              </w:rPr>
              <w:t>)</w:t>
            </w:r>
            <w:r w:rsidRPr="00912CC3">
              <w:rPr>
                <w:rFonts w:ascii="Arial" w:hAnsi="Arial" w:cs="Arial"/>
              </w:rPr>
              <w:t xml:space="preserve"> or publication</w:t>
            </w:r>
            <w:r w:rsidR="00447A52" w:rsidRPr="00912CC3">
              <w:rPr>
                <w:rFonts w:ascii="Arial" w:hAnsi="Arial" w:cs="Arial"/>
              </w:rPr>
              <w:t>(</w:t>
            </w:r>
            <w:r w:rsidRPr="00912CC3">
              <w:rPr>
                <w:rFonts w:ascii="Arial" w:hAnsi="Arial" w:cs="Arial"/>
              </w:rPr>
              <w:t>s</w:t>
            </w:r>
            <w:r w:rsidR="00447A52" w:rsidRPr="00912CC3">
              <w:rPr>
                <w:rFonts w:ascii="Arial" w:hAnsi="Arial" w:cs="Arial"/>
              </w:rPr>
              <w:t>)</w:t>
            </w:r>
            <w:r w:rsidRPr="00912CC3">
              <w:rPr>
                <w:rFonts w:ascii="Arial" w:hAnsi="Arial" w:cs="Arial"/>
              </w:rPr>
              <w:t>.</w:t>
            </w:r>
          </w:p>
        </w:tc>
      </w:tr>
      <w:tr w:rsidR="0099251A" w:rsidRPr="00EC79CF" w14:paraId="7BEBC555" w14:textId="77777777" w:rsidTr="004C462F">
        <w:trPr>
          <w:cantSplit/>
          <w:trHeight w:hRule="exact" w:val="342"/>
        </w:trPr>
        <w:tc>
          <w:tcPr>
            <w:tcW w:w="10170" w:type="dxa"/>
          </w:tcPr>
          <w:p w14:paraId="72C7F415" w14:textId="77777777" w:rsidR="0099251A" w:rsidRPr="00912CC3" w:rsidRDefault="0099251A" w:rsidP="002E49B0">
            <w:pPr>
              <w:spacing w:before="20" w:after="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 xml:space="preserve">Source of information: </w:t>
            </w:r>
            <w:r w:rsidRPr="00912CC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" w:name="Text69"/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9251A" w:rsidRPr="00EC79CF" w14:paraId="1C65549F" w14:textId="77777777" w:rsidTr="004C462F">
        <w:trPr>
          <w:cantSplit/>
          <w:trHeight w:hRule="exact" w:val="360"/>
        </w:trPr>
        <w:tc>
          <w:tcPr>
            <w:tcW w:w="10170" w:type="dxa"/>
          </w:tcPr>
          <w:p w14:paraId="1EFE49E3" w14:textId="77777777" w:rsidR="0099251A" w:rsidRPr="00912CC3" w:rsidRDefault="0099251A" w:rsidP="002E49B0">
            <w:pPr>
              <w:spacing w:before="20" w:after="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 xml:space="preserve">Location seen or reference provided: </w:t>
            </w:r>
            <w:r w:rsidRPr="00912CC3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" w:name="Text70"/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99251A" w:rsidRPr="00EC79CF" w14:paraId="2B09088C" w14:textId="77777777" w:rsidTr="004C462F">
        <w:trPr>
          <w:cantSplit/>
          <w:trHeight w:hRule="exact" w:val="369"/>
        </w:trPr>
        <w:tc>
          <w:tcPr>
            <w:tcW w:w="10170" w:type="dxa"/>
          </w:tcPr>
          <w:p w14:paraId="766C125A" w14:textId="77777777" w:rsidR="0099251A" w:rsidRPr="00912CC3" w:rsidRDefault="0099251A" w:rsidP="002E49B0">
            <w:pPr>
              <w:spacing w:before="20" w:after="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 xml:space="preserve">Subject matter: </w:t>
            </w:r>
            <w:r w:rsidRPr="00912CC3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99251A" w:rsidRPr="00EC79CF" w14:paraId="67ACBEEC" w14:textId="77777777" w:rsidTr="004C462F">
        <w:trPr>
          <w:cantSplit/>
          <w:trHeight w:hRule="exact" w:val="360"/>
        </w:trPr>
        <w:tc>
          <w:tcPr>
            <w:tcW w:w="10170" w:type="dxa"/>
          </w:tcPr>
          <w:p w14:paraId="1499B476" w14:textId="77777777" w:rsidR="0099251A" w:rsidRPr="00912CC3" w:rsidRDefault="0099251A" w:rsidP="002E49B0">
            <w:pPr>
              <w:spacing w:before="20" w:after="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 xml:space="preserve">Other leads (attach additional information on separate paper if needed): </w:t>
            </w:r>
            <w:r w:rsidRPr="00912CC3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" w:name="Text72"/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99251A" w:rsidRPr="00EC79CF" w14:paraId="59584CCA" w14:textId="77777777" w:rsidTr="00912CC3">
        <w:trPr>
          <w:cantSplit/>
          <w:trHeight w:hRule="exact" w:val="369"/>
        </w:trPr>
        <w:tc>
          <w:tcPr>
            <w:tcW w:w="10170" w:type="dxa"/>
          </w:tcPr>
          <w:p w14:paraId="0B659CDF" w14:textId="77777777" w:rsidR="0099251A" w:rsidRPr="00912CC3" w:rsidRDefault="0099251A" w:rsidP="002E49B0">
            <w:pPr>
              <w:spacing w:before="20" w:after="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 xml:space="preserve">What language do you prefer for translation? </w:t>
            </w:r>
            <w:r w:rsidRPr="00912CC3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</w:p>
          <w:p w14:paraId="69255C71" w14:textId="4C23905A" w:rsidR="008219C6" w:rsidRPr="00912CC3" w:rsidRDefault="008219C6" w:rsidP="002E49B0">
            <w:pPr>
              <w:spacing w:before="20" w:after="0"/>
              <w:rPr>
                <w:rFonts w:ascii="Arial" w:hAnsi="Arial" w:cs="Arial"/>
              </w:rPr>
            </w:pPr>
          </w:p>
        </w:tc>
      </w:tr>
    </w:tbl>
    <w:p w14:paraId="11D45256" w14:textId="77777777" w:rsidR="00BE146E" w:rsidRDefault="00BE146E" w:rsidP="00FC56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0"/>
      </w:tblGrid>
      <w:tr w:rsidR="00A659A7" w:rsidRPr="00EC79CF" w14:paraId="70030116" w14:textId="77777777" w:rsidTr="00912CC3">
        <w:trPr>
          <w:cantSplit/>
          <w:trHeight w:hRule="exact" w:val="432"/>
        </w:trPr>
        <w:tc>
          <w:tcPr>
            <w:tcW w:w="10170" w:type="dxa"/>
          </w:tcPr>
          <w:p w14:paraId="4F8658A1" w14:textId="34B02359" w:rsidR="00A659A7" w:rsidRPr="00912CC3" w:rsidRDefault="00A659A7" w:rsidP="002C1142">
            <w:pPr>
              <w:suppressAutoHyphens/>
              <w:spacing w:after="0"/>
              <w:rPr>
                <w:rFonts w:ascii="Arial" w:hAnsi="Arial" w:cs="Arial"/>
                <w:b/>
                <w:bCs/>
              </w:rPr>
            </w:pPr>
            <w:r w:rsidRPr="00912CC3">
              <w:rPr>
                <w:rFonts w:ascii="Arial" w:hAnsi="Arial" w:cs="Arial"/>
                <w:b/>
                <w:bCs/>
              </w:rPr>
              <w:t>Interpretation for Meetings or Hearings</w:t>
            </w:r>
          </w:p>
        </w:tc>
      </w:tr>
      <w:tr w:rsidR="00A659A7" w:rsidRPr="00EC79CF" w14:paraId="41E8515D" w14:textId="77777777" w:rsidTr="004C462F">
        <w:trPr>
          <w:cantSplit/>
          <w:trHeight w:hRule="exact" w:val="297"/>
        </w:trPr>
        <w:tc>
          <w:tcPr>
            <w:tcW w:w="10170" w:type="dxa"/>
          </w:tcPr>
          <w:p w14:paraId="3E4D98B6" w14:textId="21FAFC5C" w:rsidR="00A659A7" w:rsidRPr="00912CC3" w:rsidRDefault="00A659A7" w:rsidP="00A659A7">
            <w:pPr>
              <w:suppressAutoHyphens/>
              <w:spacing w:after="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 xml:space="preserve">Date of Event: </w:t>
            </w:r>
            <w:r w:rsidRPr="00912CC3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</w:p>
        </w:tc>
      </w:tr>
      <w:tr w:rsidR="00A659A7" w:rsidRPr="00EC79CF" w14:paraId="7D21C98A" w14:textId="77777777" w:rsidTr="004C462F">
        <w:trPr>
          <w:cantSplit/>
          <w:trHeight w:hRule="exact" w:val="360"/>
        </w:trPr>
        <w:tc>
          <w:tcPr>
            <w:tcW w:w="10170" w:type="dxa"/>
          </w:tcPr>
          <w:p w14:paraId="1EC816DC" w14:textId="79A4D567" w:rsidR="00A659A7" w:rsidRPr="00912CC3" w:rsidRDefault="00A659A7" w:rsidP="00A659A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2CC3">
              <w:rPr>
                <w:rFonts w:ascii="Arial" w:hAnsi="Arial" w:cs="Arial"/>
                <w:sz w:val="22"/>
                <w:szCs w:val="22"/>
              </w:rPr>
              <w:t xml:space="preserve">Type of Event (council meeting, committee meeting, public listening session, etc.): </w:t>
            </w:r>
            <w:r w:rsidRPr="00912C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12C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12CC3">
              <w:rPr>
                <w:rFonts w:ascii="Arial" w:hAnsi="Arial" w:cs="Arial"/>
                <w:sz w:val="22"/>
                <w:szCs w:val="22"/>
              </w:rPr>
            </w:r>
            <w:r w:rsidRPr="00912C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12C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12C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12C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12C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12C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12CC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659A7" w:rsidRPr="00EC79CF" w14:paraId="1C6C4F22" w14:textId="77777777" w:rsidTr="004C462F">
        <w:trPr>
          <w:cantSplit/>
          <w:trHeight w:hRule="exact" w:val="351"/>
        </w:trPr>
        <w:tc>
          <w:tcPr>
            <w:tcW w:w="10170" w:type="dxa"/>
          </w:tcPr>
          <w:p w14:paraId="143DA840" w14:textId="1831D106" w:rsidR="00A659A7" w:rsidRPr="00912CC3" w:rsidRDefault="00A659A7" w:rsidP="00A659A7">
            <w:pPr>
              <w:spacing w:after="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 xml:space="preserve">Event Start </w:t>
            </w:r>
            <w:r w:rsidR="00E10FCD" w:rsidRPr="00912CC3">
              <w:rPr>
                <w:rFonts w:ascii="Arial" w:hAnsi="Arial" w:cs="Arial"/>
              </w:rPr>
              <w:t>T</w:t>
            </w:r>
            <w:r w:rsidRPr="00912CC3">
              <w:rPr>
                <w:rFonts w:ascii="Arial" w:hAnsi="Arial" w:cs="Arial"/>
              </w:rPr>
              <w:t xml:space="preserve">ime: </w:t>
            </w:r>
            <w:r w:rsidRPr="00912CC3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  <w:r w:rsidRPr="00912CC3">
              <w:rPr>
                <w:rFonts w:ascii="Arial" w:hAnsi="Arial" w:cs="Arial"/>
              </w:rPr>
              <w:t xml:space="preserve"> Event End Time: </w:t>
            </w:r>
            <w:r w:rsidRPr="00912CC3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</w:p>
        </w:tc>
      </w:tr>
      <w:tr w:rsidR="00A659A7" w:rsidRPr="00EC79CF" w14:paraId="4D86F829" w14:textId="77777777" w:rsidTr="004C462F">
        <w:trPr>
          <w:cantSplit/>
          <w:trHeight w:hRule="exact" w:val="360"/>
        </w:trPr>
        <w:tc>
          <w:tcPr>
            <w:tcW w:w="10170" w:type="dxa"/>
          </w:tcPr>
          <w:p w14:paraId="5F5CA6B1" w14:textId="77777777" w:rsidR="00A659A7" w:rsidRPr="00912CC3" w:rsidRDefault="00A659A7" w:rsidP="00A659A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2CC3">
              <w:rPr>
                <w:rFonts w:ascii="Arial" w:hAnsi="Arial" w:cs="Arial"/>
                <w:sz w:val="22"/>
                <w:szCs w:val="22"/>
              </w:rPr>
              <w:t xml:space="preserve">Location of Event: </w:t>
            </w:r>
            <w:r w:rsidRPr="00912C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12C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12CC3">
              <w:rPr>
                <w:rFonts w:ascii="Arial" w:hAnsi="Arial" w:cs="Arial"/>
                <w:sz w:val="22"/>
                <w:szCs w:val="22"/>
              </w:rPr>
            </w:r>
            <w:r w:rsidRPr="00912C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12C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12C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12C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12C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12C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12CC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2248174" w14:textId="267E890E" w:rsidR="00A659A7" w:rsidRPr="00912CC3" w:rsidRDefault="00A659A7" w:rsidP="00A659A7">
            <w:pPr>
              <w:spacing w:after="0"/>
              <w:rPr>
                <w:rFonts w:ascii="Arial" w:hAnsi="Arial" w:cs="Arial"/>
              </w:rPr>
            </w:pPr>
          </w:p>
        </w:tc>
      </w:tr>
      <w:tr w:rsidR="00A659A7" w:rsidRPr="00EC79CF" w14:paraId="502463D7" w14:textId="77777777" w:rsidTr="004C462F">
        <w:trPr>
          <w:cantSplit/>
          <w:trHeight w:hRule="exact" w:val="378"/>
        </w:trPr>
        <w:tc>
          <w:tcPr>
            <w:tcW w:w="10170" w:type="dxa"/>
          </w:tcPr>
          <w:p w14:paraId="40A05539" w14:textId="4BB8139D" w:rsidR="00A659A7" w:rsidRPr="00912CC3" w:rsidRDefault="00A659A7" w:rsidP="00A659A7">
            <w:pPr>
              <w:spacing w:after="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 xml:space="preserve">What language do you prefer for </w:t>
            </w:r>
            <w:r w:rsidR="0094195D" w:rsidRPr="00912CC3">
              <w:rPr>
                <w:rFonts w:ascii="Arial" w:hAnsi="Arial" w:cs="Arial"/>
              </w:rPr>
              <w:t>interpretation</w:t>
            </w:r>
            <w:r w:rsidRPr="00912CC3">
              <w:rPr>
                <w:rFonts w:ascii="Arial" w:hAnsi="Arial" w:cs="Arial"/>
              </w:rPr>
              <w:t xml:space="preserve">? </w:t>
            </w:r>
            <w:r w:rsidRPr="00912CC3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12CC3">
              <w:rPr>
                <w:rFonts w:ascii="Arial" w:hAnsi="Arial" w:cs="Arial"/>
              </w:rPr>
              <w:instrText xml:space="preserve"> FORMTEXT </w:instrText>
            </w:r>
            <w:r w:rsidRPr="00912CC3">
              <w:rPr>
                <w:rFonts w:ascii="Arial" w:hAnsi="Arial" w:cs="Arial"/>
              </w:rPr>
            </w:r>
            <w:r w:rsidRPr="00912CC3">
              <w:rPr>
                <w:rFonts w:ascii="Arial" w:hAnsi="Arial" w:cs="Arial"/>
              </w:rPr>
              <w:fldChar w:fldCharType="separate"/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  <w:noProof/>
              </w:rPr>
              <w:t> </w:t>
            </w:r>
            <w:r w:rsidRPr="00912CC3">
              <w:rPr>
                <w:rFonts w:ascii="Arial" w:hAnsi="Arial" w:cs="Arial"/>
              </w:rPr>
              <w:fldChar w:fldCharType="end"/>
            </w:r>
          </w:p>
          <w:p w14:paraId="4DEB1F81" w14:textId="7D299E06" w:rsidR="00A659A7" w:rsidRPr="00912CC3" w:rsidRDefault="00A659A7" w:rsidP="00A659A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AFDBC86" w14:textId="77777777" w:rsidR="00D4487B" w:rsidRDefault="00D4487B" w:rsidP="00D4487B"/>
    <w:tbl>
      <w:tblPr>
        <w:tblW w:w="1017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170"/>
      </w:tblGrid>
      <w:tr w:rsidR="00D4487B" w:rsidRPr="00EC79CF" w14:paraId="2F95B2D7" w14:textId="77777777" w:rsidTr="00912CC3">
        <w:trPr>
          <w:cantSplit/>
          <w:trHeight w:hRule="exact" w:val="378"/>
        </w:trPr>
        <w:tc>
          <w:tcPr>
            <w:tcW w:w="10170" w:type="dxa"/>
            <w:shd w:val="clear" w:color="auto" w:fill="auto"/>
            <w:vAlign w:val="center"/>
          </w:tcPr>
          <w:p w14:paraId="6336277C" w14:textId="6767D22E" w:rsidR="00D4487B" w:rsidRPr="00912CC3" w:rsidRDefault="00D4487B" w:rsidP="001E7776">
            <w:pPr>
              <w:spacing w:before="40"/>
              <w:rPr>
                <w:rFonts w:ascii="Arial" w:hAnsi="Arial" w:cs="Arial"/>
                <w:b/>
              </w:rPr>
            </w:pPr>
            <w:r w:rsidRPr="00912CC3">
              <w:rPr>
                <w:rFonts w:ascii="Arial" w:hAnsi="Arial" w:cs="Arial"/>
                <w:b/>
              </w:rPr>
              <w:t xml:space="preserve">Submit your request by mail, fax, </w:t>
            </w:r>
            <w:r w:rsidR="00A93749" w:rsidRPr="00912CC3">
              <w:rPr>
                <w:rFonts w:ascii="Arial" w:hAnsi="Arial" w:cs="Arial"/>
                <w:b/>
              </w:rPr>
              <w:t>phone,</w:t>
            </w:r>
            <w:r w:rsidRPr="00912CC3">
              <w:rPr>
                <w:rFonts w:ascii="Arial" w:hAnsi="Arial" w:cs="Arial"/>
                <w:b/>
              </w:rPr>
              <w:t xml:space="preserve"> or email to:</w:t>
            </w:r>
          </w:p>
        </w:tc>
      </w:tr>
      <w:tr w:rsidR="00D4487B" w:rsidRPr="00EC79CF" w14:paraId="4F6472D9" w14:textId="77777777" w:rsidTr="0073233F">
        <w:trPr>
          <w:cantSplit/>
          <w:trHeight w:val="2853"/>
        </w:trPr>
        <w:tc>
          <w:tcPr>
            <w:tcW w:w="10170" w:type="dxa"/>
          </w:tcPr>
          <w:p w14:paraId="1CFAA013" w14:textId="77777777" w:rsidR="00D4487B" w:rsidRPr="00912CC3" w:rsidRDefault="00D4487B" w:rsidP="00912CC3">
            <w:pPr>
              <w:spacing w:before="40" w:after="80" w:line="271" w:lineRule="auto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>Taqwanya Smith, Senior Title VI and ADA Coordinator</w:t>
            </w:r>
            <w:r w:rsidRPr="00912CC3">
              <w:rPr>
                <w:rFonts w:ascii="Arial" w:hAnsi="Arial" w:cs="Arial"/>
              </w:rPr>
              <w:br/>
              <w:t>Office of Business Opportunity and Equity Compliance</w:t>
            </w:r>
            <w:r w:rsidRPr="00912CC3">
              <w:rPr>
                <w:rFonts w:ascii="Arial" w:hAnsi="Arial" w:cs="Arial"/>
              </w:rPr>
              <w:br/>
              <w:t>4822 Madison Yards Way, 5</w:t>
            </w:r>
            <w:r w:rsidRPr="00912CC3">
              <w:rPr>
                <w:rFonts w:ascii="Arial" w:hAnsi="Arial" w:cs="Arial"/>
                <w:vertAlign w:val="superscript"/>
              </w:rPr>
              <w:t>th</w:t>
            </w:r>
            <w:r w:rsidRPr="00912CC3">
              <w:rPr>
                <w:rFonts w:ascii="Arial" w:hAnsi="Arial" w:cs="Arial"/>
              </w:rPr>
              <w:t xml:space="preserve"> Floor South</w:t>
            </w:r>
            <w:r w:rsidRPr="00912CC3">
              <w:rPr>
                <w:rFonts w:ascii="Arial" w:hAnsi="Arial" w:cs="Arial"/>
              </w:rPr>
              <w:br/>
              <w:t>Madison, WI 53705</w:t>
            </w:r>
          </w:p>
          <w:p w14:paraId="55DBB4B2" w14:textId="12F919CB" w:rsidR="00D4487B" w:rsidRPr="00912CC3" w:rsidRDefault="00D4487B" w:rsidP="00912CC3">
            <w:pPr>
              <w:spacing w:before="40" w:after="8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>Telephone: (608) 266-8129</w:t>
            </w:r>
          </w:p>
          <w:p w14:paraId="795F44DA" w14:textId="0A8B0A43" w:rsidR="00832D9D" w:rsidRPr="00912CC3" w:rsidRDefault="00832D9D" w:rsidP="00912CC3">
            <w:pPr>
              <w:spacing w:before="40" w:after="8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>TTY: (800) 947-3529</w:t>
            </w:r>
          </w:p>
          <w:p w14:paraId="68AFE88E" w14:textId="77777777" w:rsidR="00D4487B" w:rsidRPr="00912CC3" w:rsidRDefault="00D4487B" w:rsidP="00912CC3">
            <w:pPr>
              <w:spacing w:before="40" w:after="8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>Fax: (608) 267-3641</w:t>
            </w:r>
          </w:p>
          <w:p w14:paraId="3F796BE6" w14:textId="77777777" w:rsidR="00D4487B" w:rsidRPr="00912CC3" w:rsidRDefault="00D4487B" w:rsidP="00912CC3">
            <w:pPr>
              <w:spacing w:before="40" w:after="80"/>
              <w:rPr>
                <w:rFonts w:ascii="Arial" w:hAnsi="Arial" w:cs="Arial"/>
                <w:u w:val="single"/>
              </w:rPr>
            </w:pPr>
            <w:r w:rsidRPr="00912CC3">
              <w:rPr>
                <w:rFonts w:ascii="Arial" w:hAnsi="Arial" w:cs="Arial"/>
              </w:rPr>
              <w:t xml:space="preserve">Email: </w:t>
            </w:r>
            <w:hyperlink r:id="rId6" w:history="1">
              <w:r w:rsidRPr="00912CC3">
                <w:rPr>
                  <w:rStyle w:val="Hyperlink"/>
                  <w:rFonts w:ascii="Arial" w:hAnsi="Arial" w:cs="Arial"/>
                </w:rPr>
                <w:t>taqwanya.smith@dot.wi.gov</w:t>
              </w:r>
            </w:hyperlink>
          </w:p>
          <w:p w14:paraId="302D2801" w14:textId="77777777" w:rsidR="00D4487B" w:rsidRPr="00912CC3" w:rsidRDefault="00D4487B" w:rsidP="00912CC3">
            <w:pPr>
              <w:spacing w:before="40" w:after="80"/>
              <w:rPr>
                <w:rFonts w:ascii="Arial" w:hAnsi="Arial" w:cs="Arial"/>
              </w:rPr>
            </w:pPr>
            <w:r w:rsidRPr="00912CC3">
              <w:rPr>
                <w:rFonts w:ascii="Arial" w:hAnsi="Arial" w:cs="Arial"/>
              </w:rPr>
              <w:t xml:space="preserve">Website: </w:t>
            </w:r>
            <w:hyperlink r:id="rId7" w:history="1">
              <w:r w:rsidRPr="00912CC3">
                <w:rPr>
                  <w:rStyle w:val="Hyperlink"/>
                  <w:rFonts w:ascii="Arial" w:hAnsi="Arial" w:cs="Arial"/>
                </w:rPr>
                <w:t>http://wisconsindot.gov/Pages/doing-bus/civil-rights/titlevi-ada/default.aspx</w:t>
              </w:r>
            </w:hyperlink>
          </w:p>
        </w:tc>
      </w:tr>
    </w:tbl>
    <w:p w14:paraId="44C3CE2D" w14:textId="77777777" w:rsidR="00652AEE" w:rsidRDefault="00652AEE"/>
    <w:sectPr w:rsidR="00652AEE" w:rsidSect="00A659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2A61"/>
    <w:multiLevelType w:val="hybridMultilevel"/>
    <w:tmpl w:val="E2069200"/>
    <w:lvl w:ilvl="0" w:tplc="44189BE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87D91"/>
    <w:multiLevelType w:val="hybridMultilevel"/>
    <w:tmpl w:val="D0944798"/>
    <w:lvl w:ilvl="0" w:tplc="9634B6B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CE7481"/>
    <w:multiLevelType w:val="hybridMultilevel"/>
    <w:tmpl w:val="3A789C56"/>
    <w:lvl w:ilvl="0" w:tplc="630416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15555">
    <w:abstractNumId w:val="0"/>
  </w:num>
  <w:num w:numId="2" w16cid:durableId="1634873428">
    <w:abstractNumId w:val="2"/>
  </w:num>
  <w:num w:numId="3" w16cid:durableId="837966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Z/yYnn/5Oyc9GcAuNDquSaRCiGoAas40jXSwTFELVodcJuY/gPcyL7zkTs5SL7EEVsT5yIVSzs5N7ToG/vP9A==" w:salt="ui482b2key3A/h6gYUrO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75"/>
    <w:rsid w:val="00056893"/>
    <w:rsid w:val="002E2A0D"/>
    <w:rsid w:val="002E49B0"/>
    <w:rsid w:val="0031650F"/>
    <w:rsid w:val="00365091"/>
    <w:rsid w:val="00386A5B"/>
    <w:rsid w:val="003A0557"/>
    <w:rsid w:val="00447A52"/>
    <w:rsid w:val="00450AEB"/>
    <w:rsid w:val="004C462F"/>
    <w:rsid w:val="004F17EA"/>
    <w:rsid w:val="00543EA7"/>
    <w:rsid w:val="005C0DF6"/>
    <w:rsid w:val="00652AEE"/>
    <w:rsid w:val="0065772A"/>
    <w:rsid w:val="006B38A1"/>
    <w:rsid w:val="0073233F"/>
    <w:rsid w:val="008219C6"/>
    <w:rsid w:val="00832D9D"/>
    <w:rsid w:val="008B27C1"/>
    <w:rsid w:val="00912CC3"/>
    <w:rsid w:val="0094195D"/>
    <w:rsid w:val="0099251A"/>
    <w:rsid w:val="009E534D"/>
    <w:rsid w:val="00A26949"/>
    <w:rsid w:val="00A659A7"/>
    <w:rsid w:val="00A916E7"/>
    <w:rsid w:val="00A93749"/>
    <w:rsid w:val="00BE146E"/>
    <w:rsid w:val="00BF1600"/>
    <w:rsid w:val="00BF564B"/>
    <w:rsid w:val="00C37940"/>
    <w:rsid w:val="00CD31B0"/>
    <w:rsid w:val="00D4487B"/>
    <w:rsid w:val="00E10FCD"/>
    <w:rsid w:val="00E86B3E"/>
    <w:rsid w:val="00EC79CF"/>
    <w:rsid w:val="00FC5675"/>
    <w:rsid w:val="00F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FF10"/>
  <w15:chartTrackingRefBased/>
  <w15:docId w15:val="{4E655731-4D79-480B-BB84-E786CED6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487B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C5675"/>
  </w:style>
  <w:style w:type="character" w:customStyle="1" w:styleId="eop">
    <w:name w:val="eop"/>
    <w:basedOn w:val="DefaultParagraphFont"/>
    <w:rsid w:val="00FC5675"/>
  </w:style>
  <w:style w:type="character" w:customStyle="1" w:styleId="Heading1Char">
    <w:name w:val="Heading 1 Char"/>
    <w:basedOn w:val="DefaultParagraphFont"/>
    <w:link w:val="Heading1"/>
    <w:rsid w:val="00D4487B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4487B"/>
    <w:rPr>
      <w:color w:val="0000FF"/>
      <w:u w:val="single"/>
    </w:rPr>
  </w:style>
  <w:style w:type="table" w:styleId="TableGrid">
    <w:name w:val="Table Grid"/>
    <w:basedOn w:val="TableNormal"/>
    <w:uiPriority w:val="39"/>
    <w:rsid w:val="00A6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sconsindot.gov/Pages/doing-bus/civil-rights/titlevi-ada/default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qwanya.smith@dot.wi.gov?subject=DT2507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FE5B3A-EFE7-44EE-A495-0DC67F679F9F}"/>
</file>

<file path=customXml/itemProps2.xml><?xml version="1.0" encoding="utf-8"?>
<ds:datastoreItem xmlns:ds="http://schemas.openxmlformats.org/officeDocument/2006/customXml" ds:itemID="{0724E90F-DB05-4D93-B4FD-9A0C5DC4FAFE}"/>
</file>

<file path=customXml/itemProps3.xml><?xml version="1.0" encoding="utf-8"?>
<ds:datastoreItem xmlns:ds="http://schemas.openxmlformats.org/officeDocument/2006/customXml" ds:itemID="{C9921A6F-C206-40D9-B3B4-FE964865D0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Foreign Language Interpreter And Translator Request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Foreign Language Interpreter And Translator Request</dc:title>
  <dc:subject/>
  <dc:creator>WisDOT</dc:creator>
  <cp:keywords/>
  <dc:description/>
  <cp:lastModifiedBy>Gollapudi, Sri Teja - DOT</cp:lastModifiedBy>
  <cp:revision>4</cp:revision>
  <dcterms:created xsi:type="dcterms:W3CDTF">2024-05-13T18:36:00Z</dcterms:created>
  <dcterms:modified xsi:type="dcterms:W3CDTF">2024-05-14T21:11:00Z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